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94C5FF" w14:textId="46B271E0" w:rsidR="008C70CD" w:rsidRPr="005F5B35" w:rsidRDefault="00916969" w:rsidP="00ED2954">
      <w:pPr>
        <w:spacing w:after="0"/>
        <w:rPr>
          <w:b/>
          <w:bCs/>
        </w:rPr>
      </w:pPr>
      <w:r w:rsidRPr="005F5B35">
        <w:rPr>
          <w:b/>
          <w:bCs/>
        </w:rPr>
        <w:t xml:space="preserve">Prosjekt </w:t>
      </w:r>
      <w:r w:rsidR="00B035EC" w:rsidRPr="005F5B35">
        <w:rPr>
          <w:b/>
          <w:bCs/>
        </w:rPr>
        <w:t>Skogplanter 4.0</w:t>
      </w:r>
      <w:r w:rsidR="00AD6560" w:rsidRPr="005F5B35">
        <w:rPr>
          <w:b/>
          <w:bCs/>
        </w:rPr>
        <w:t xml:space="preserve">- </w:t>
      </w:r>
      <w:r w:rsidR="007A70FA" w:rsidRPr="005F5B35">
        <w:rPr>
          <w:b/>
          <w:bCs/>
        </w:rPr>
        <w:t xml:space="preserve">status og veien </w:t>
      </w:r>
      <w:r w:rsidR="00374AA9" w:rsidRPr="005F5B35">
        <w:rPr>
          <w:b/>
          <w:bCs/>
        </w:rPr>
        <w:t>videre</w:t>
      </w:r>
      <w:r w:rsidR="007A70FA" w:rsidRPr="005F5B35">
        <w:rPr>
          <w:b/>
          <w:bCs/>
        </w:rPr>
        <w:t>!</w:t>
      </w:r>
    </w:p>
    <w:p w14:paraId="38456294" w14:textId="77777777" w:rsidR="00B035EC" w:rsidRPr="005F5B35" w:rsidRDefault="00B035EC" w:rsidP="00ED2954">
      <w:pPr>
        <w:spacing w:after="0"/>
      </w:pPr>
    </w:p>
    <w:p w14:paraId="65A2F7F5" w14:textId="2AC4651F" w:rsidR="00B035EC" w:rsidRPr="005F5B35" w:rsidRDefault="00B035EC" w:rsidP="00ED2954">
      <w:pPr>
        <w:spacing w:after="0"/>
      </w:pPr>
      <w:r w:rsidRPr="005F5B35">
        <w:t xml:space="preserve">Prosjekt Skogplanter 4.0 er inn i sitt andre prosjektår, og det var igjen tid for å samle partnerskapet med fokus </w:t>
      </w:r>
      <w:r w:rsidR="00ED2954" w:rsidRPr="005F5B35">
        <w:t xml:space="preserve">på </w:t>
      </w:r>
      <w:r w:rsidRPr="005F5B35">
        <w:t>videreutvikling i eksisterende arbeidspakker.</w:t>
      </w:r>
      <w:r w:rsidR="00ED2954" w:rsidRPr="005F5B35">
        <w:t xml:space="preserve"> Kursen for 2025 skulle stakes ut med bakgrunn i arbeidet som er gjort så langt.</w:t>
      </w:r>
    </w:p>
    <w:p w14:paraId="7AEB686C" w14:textId="77777777" w:rsidR="00ED2954" w:rsidRPr="005F5B35" w:rsidRDefault="00ED2954" w:rsidP="00ED2954">
      <w:pPr>
        <w:spacing w:after="0"/>
      </w:pPr>
    </w:p>
    <w:p w14:paraId="04AC2BEA" w14:textId="02894569" w:rsidR="00B035EC" w:rsidRPr="005F5B35" w:rsidRDefault="00ED2954" w:rsidP="00ED2954">
      <w:pPr>
        <w:spacing w:after="0"/>
        <w:rPr>
          <w:b/>
          <w:bCs/>
        </w:rPr>
      </w:pPr>
      <w:r w:rsidRPr="005F5B35">
        <w:rPr>
          <w:b/>
          <w:bCs/>
        </w:rPr>
        <w:t>O</w:t>
      </w:r>
      <w:r w:rsidR="00B035EC" w:rsidRPr="005F5B35">
        <w:rPr>
          <w:b/>
          <w:bCs/>
        </w:rPr>
        <w:t>m prosjektet</w:t>
      </w:r>
    </w:p>
    <w:p w14:paraId="1C398D0F" w14:textId="53CED229" w:rsidR="00ED2954" w:rsidRPr="005F5B35" w:rsidRDefault="00ED2954" w:rsidP="00ED2954">
      <w:pPr>
        <w:spacing w:after="0"/>
      </w:pPr>
      <w:r w:rsidRPr="005F5B35">
        <w:t xml:space="preserve">Skogplanter Midt-Norge fikk i 2023 innvilget et nytt prosjekt som samler næringa i å løse felles problemstillinger knyttet til skogplanteproduksjon og foryngelse. Prosjektet fikk navnet Skogplanter 4.0, </w:t>
      </w:r>
      <w:r w:rsidR="00A266CF" w:rsidRPr="005F5B35">
        <w:t>der økt automasjon og digitalisering sammen med redusert kjemikaliebruk er sentrale momenter.</w:t>
      </w:r>
      <w:r w:rsidR="009E12C9" w:rsidRPr="005F5B35">
        <w:t xml:space="preserve"> </w:t>
      </w:r>
      <w:r w:rsidRPr="005F5B35">
        <w:t xml:space="preserve">For å nå disse målene er Skogplanter 4.0 inndelt i 7 ulike delprosjekt som delvis henger sammen. </w:t>
      </w:r>
    </w:p>
    <w:p w14:paraId="7352DB7F" w14:textId="77777777" w:rsidR="00ED2954" w:rsidRPr="005F5B35" w:rsidRDefault="00ED2954" w:rsidP="00ED2954">
      <w:pPr>
        <w:spacing w:after="0"/>
      </w:pPr>
    </w:p>
    <w:p w14:paraId="154D11EA" w14:textId="611300EA" w:rsidR="00ED2954" w:rsidRPr="005F5B35" w:rsidRDefault="00ED2954" w:rsidP="00ED2954">
      <w:pPr>
        <w:spacing w:after="0"/>
        <w:rPr>
          <w:u w:val="single"/>
        </w:rPr>
      </w:pPr>
      <w:r w:rsidRPr="005F5B35">
        <w:rPr>
          <w:u w:val="single"/>
        </w:rPr>
        <w:t>De 7 delprosjektene er:</w:t>
      </w:r>
    </w:p>
    <w:p w14:paraId="48B4E9B1" w14:textId="77777777" w:rsidR="00ED2954" w:rsidRPr="005F5B35" w:rsidRDefault="00ED2954" w:rsidP="00ED2954">
      <w:pPr>
        <w:spacing w:after="0"/>
      </w:pPr>
      <w:r w:rsidRPr="005F5B35">
        <w:t>1 – Beskyttelse av planter mot gransnutebillen</w:t>
      </w:r>
    </w:p>
    <w:p w14:paraId="5F76012B" w14:textId="77777777" w:rsidR="00ED2954" w:rsidRPr="005F5B35" w:rsidRDefault="00ED2954" w:rsidP="00ED2954">
      <w:pPr>
        <w:spacing w:after="0"/>
      </w:pPr>
      <w:r w:rsidRPr="005F5B35">
        <w:t>2 – Videreutvikling av emballasje</w:t>
      </w:r>
    </w:p>
    <w:p w14:paraId="4D17AE9B" w14:textId="77777777" w:rsidR="00ED2954" w:rsidRPr="005F5B35" w:rsidRDefault="00ED2954" w:rsidP="00ED2954">
      <w:pPr>
        <w:spacing w:after="0"/>
      </w:pPr>
      <w:r w:rsidRPr="005F5B35">
        <w:t>3 – Økt automatisering av produksjonen</w:t>
      </w:r>
    </w:p>
    <w:p w14:paraId="20923DF0" w14:textId="77777777" w:rsidR="00ED2954" w:rsidRPr="005F5B35" w:rsidRDefault="00ED2954" w:rsidP="00ED2954">
      <w:pPr>
        <w:spacing w:after="0"/>
      </w:pPr>
      <w:r w:rsidRPr="005F5B35">
        <w:t>4 – Digitalisering og sporing i produksjonen</w:t>
      </w:r>
    </w:p>
    <w:p w14:paraId="255EDA8F" w14:textId="77777777" w:rsidR="00ED2954" w:rsidRPr="005F5B35" w:rsidRDefault="00ED2954" w:rsidP="00ED2954">
      <w:pPr>
        <w:spacing w:after="0"/>
      </w:pPr>
      <w:r w:rsidRPr="005F5B35">
        <w:t>5 – Kundeportal og nettbutikk</w:t>
      </w:r>
    </w:p>
    <w:p w14:paraId="42F36688" w14:textId="77777777" w:rsidR="00ED2954" w:rsidRPr="005F5B35" w:rsidRDefault="00ED2954" w:rsidP="00ED2954">
      <w:pPr>
        <w:spacing w:after="0"/>
      </w:pPr>
      <w:r w:rsidRPr="005F5B35">
        <w:t>6 – Eksport til Sverige</w:t>
      </w:r>
    </w:p>
    <w:p w14:paraId="0EB14D4B" w14:textId="77777777" w:rsidR="00ED2954" w:rsidRPr="005F5B35" w:rsidRDefault="00ED2954" w:rsidP="00ED2954">
      <w:pPr>
        <w:spacing w:after="0"/>
      </w:pPr>
      <w:r w:rsidRPr="005F5B35">
        <w:t>7 – Energioptimalisering av planteproduksjon</w:t>
      </w:r>
    </w:p>
    <w:p w14:paraId="7A4C22B4" w14:textId="77777777" w:rsidR="00ED2954" w:rsidRPr="005F5B35" w:rsidRDefault="00ED2954" w:rsidP="00ED2954">
      <w:pPr>
        <w:spacing w:after="0"/>
      </w:pPr>
    </w:p>
    <w:p w14:paraId="0C4EA785" w14:textId="203D2D56" w:rsidR="00BF6007" w:rsidRPr="005F5B35" w:rsidRDefault="00BF6007" w:rsidP="00BF6007">
      <w:pPr>
        <w:spacing w:after="0"/>
        <w:rPr>
          <w:b/>
          <w:bCs/>
        </w:rPr>
      </w:pPr>
      <w:r w:rsidRPr="005F5B35">
        <w:rPr>
          <w:b/>
          <w:bCs/>
        </w:rPr>
        <w:t xml:space="preserve">Stort engasjement i partnerskapet </w:t>
      </w:r>
    </w:p>
    <w:p w14:paraId="5B7A7A8D" w14:textId="284DDFEC" w:rsidR="00073510" w:rsidRPr="005F5B35" w:rsidRDefault="00C92D25" w:rsidP="00073510">
      <w:pPr>
        <w:spacing w:after="0"/>
      </w:pPr>
      <w:r w:rsidRPr="005F5B35">
        <w:t xml:space="preserve">Prosjektsamlingen </w:t>
      </w:r>
      <w:r w:rsidR="002E65C0" w:rsidRPr="005F5B35">
        <w:t xml:space="preserve">var </w:t>
      </w:r>
      <w:r w:rsidR="00EF0648" w:rsidRPr="005F5B35">
        <w:t>naturligvis</w:t>
      </w:r>
      <w:r w:rsidR="002E65C0" w:rsidRPr="005F5B35">
        <w:t xml:space="preserve"> lagt til Kvatning</w:t>
      </w:r>
      <w:r w:rsidR="00D51A15" w:rsidRPr="005F5B35">
        <w:t>a</w:t>
      </w:r>
      <w:r w:rsidR="002E65C0" w:rsidRPr="005F5B35">
        <w:t xml:space="preserve"> og </w:t>
      </w:r>
      <w:r w:rsidR="00EF0648" w:rsidRPr="005F5B35">
        <w:t xml:space="preserve">rettet </w:t>
      </w:r>
      <w:r w:rsidR="008E5FEB" w:rsidRPr="005F5B35">
        <w:t xml:space="preserve">denne gang </w:t>
      </w:r>
      <w:r w:rsidRPr="005F5B35">
        <w:t>et ekstra fokus</w:t>
      </w:r>
      <w:r w:rsidR="00666BB6" w:rsidRPr="005F5B35">
        <w:t xml:space="preserve"> </w:t>
      </w:r>
      <w:r w:rsidR="0088727C" w:rsidRPr="005F5B35">
        <w:t xml:space="preserve">på </w:t>
      </w:r>
      <w:r w:rsidR="00073510" w:rsidRPr="005F5B35">
        <w:t xml:space="preserve">4 </w:t>
      </w:r>
      <w:r w:rsidR="00BA6CB9" w:rsidRPr="005F5B35">
        <w:t>av delprosjektene.</w:t>
      </w:r>
      <w:r w:rsidR="001A3B67" w:rsidRPr="005F5B35">
        <w:t xml:space="preserve"> </w:t>
      </w:r>
    </w:p>
    <w:p w14:paraId="1E1F138B" w14:textId="4C0180FF" w:rsidR="00A266CF" w:rsidRPr="005F5B35" w:rsidRDefault="00753B94" w:rsidP="00ED2954">
      <w:pPr>
        <w:spacing w:after="0"/>
      </w:pPr>
      <w:r w:rsidRPr="005F5B35">
        <w:t>På samlingens f</w:t>
      </w:r>
      <w:r w:rsidR="00466F12" w:rsidRPr="005F5B35">
        <w:t>ørste dag</w:t>
      </w:r>
      <w:r w:rsidR="00456D45" w:rsidRPr="005F5B35">
        <w:t xml:space="preserve"> var</w:t>
      </w:r>
      <w:r w:rsidR="00A12978" w:rsidRPr="005F5B35">
        <w:t xml:space="preserve"> 35 deltakere</w:t>
      </w:r>
      <w:r w:rsidR="000153A3" w:rsidRPr="005F5B35">
        <w:t xml:space="preserve"> samlet</w:t>
      </w:r>
      <w:r w:rsidR="000B2CDC" w:rsidRPr="005F5B35">
        <w:t xml:space="preserve">, både </w:t>
      </w:r>
      <w:r w:rsidR="00232F3D" w:rsidRPr="005F5B35">
        <w:t>prosjekt</w:t>
      </w:r>
      <w:r w:rsidR="00712EC3" w:rsidRPr="005F5B35">
        <w:t>partnere</w:t>
      </w:r>
      <w:r w:rsidR="000B2CDC" w:rsidRPr="005F5B35">
        <w:t xml:space="preserve"> og andre</w:t>
      </w:r>
      <w:r w:rsidR="00167BAF" w:rsidRPr="005F5B35">
        <w:t xml:space="preserve"> inviterte</w:t>
      </w:r>
      <w:r w:rsidR="000B1907" w:rsidRPr="005F5B35">
        <w:t xml:space="preserve"> fra næring og forvaltning</w:t>
      </w:r>
      <w:r w:rsidR="000153A3" w:rsidRPr="005F5B35">
        <w:t>.</w:t>
      </w:r>
      <w:r w:rsidR="00456D45" w:rsidRPr="005F5B35">
        <w:t xml:space="preserve"> </w:t>
      </w:r>
      <w:r w:rsidR="000153A3" w:rsidRPr="005F5B35">
        <w:t xml:space="preserve">De </w:t>
      </w:r>
      <w:r w:rsidR="00456D45" w:rsidRPr="005F5B35">
        <w:t>fikk</w:t>
      </w:r>
      <w:r w:rsidR="006823D7" w:rsidRPr="005F5B35">
        <w:t xml:space="preserve"> </w:t>
      </w:r>
      <w:r w:rsidR="00456D45" w:rsidRPr="005F5B35">
        <w:t>f</w:t>
      </w:r>
      <w:r w:rsidR="006823D7" w:rsidRPr="005F5B35">
        <w:t>aglige og høyst relevante innlegg</w:t>
      </w:r>
      <w:r w:rsidR="000153A3" w:rsidRPr="005F5B35">
        <w:t xml:space="preserve"> fra</w:t>
      </w:r>
      <w:r w:rsidR="00167BAF" w:rsidRPr="005F5B35">
        <w:t xml:space="preserve"> </w:t>
      </w:r>
      <w:r w:rsidR="00981EDD" w:rsidRPr="005F5B35">
        <w:t xml:space="preserve">Inger </w:t>
      </w:r>
      <w:r w:rsidR="00533515" w:rsidRPr="005F5B35">
        <w:t>Fløistad</w:t>
      </w:r>
      <w:r w:rsidR="000153A3" w:rsidRPr="005F5B35">
        <w:t xml:space="preserve"> som</w:t>
      </w:r>
      <w:r w:rsidR="00981EDD" w:rsidRPr="005F5B35">
        <w:t xml:space="preserve"> </w:t>
      </w:r>
      <w:r w:rsidR="00F5775C" w:rsidRPr="005F5B35">
        <w:t>orienterte</w:t>
      </w:r>
      <w:r w:rsidR="00981EDD" w:rsidRPr="005F5B35">
        <w:t xml:space="preserve"> om </w:t>
      </w:r>
      <w:r w:rsidR="00F5775C" w:rsidRPr="005F5B35">
        <w:t>status</w:t>
      </w:r>
      <w:r w:rsidR="00981EDD" w:rsidRPr="005F5B35">
        <w:t xml:space="preserve"> i </w:t>
      </w:r>
      <w:proofErr w:type="spellStart"/>
      <w:r w:rsidR="00981EDD" w:rsidRPr="005F5B35">
        <w:t>ForGran</w:t>
      </w:r>
      <w:proofErr w:type="spellEnd"/>
      <w:r w:rsidR="00D14E75" w:rsidRPr="005F5B35">
        <w:t>-</w:t>
      </w:r>
      <w:r w:rsidR="00981EDD" w:rsidRPr="005F5B35">
        <w:t xml:space="preserve">prosjektet til </w:t>
      </w:r>
      <w:r w:rsidR="00142215" w:rsidRPr="005F5B35">
        <w:t>NIBIO,</w:t>
      </w:r>
      <w:r w:rsidR="005A7CB0" w:rsidRPr="005F5B35">
        <w:rPr>
          <w:rFonts w:ascii="Segoe UI" w:hAnsi="Segoe UI" w:cs="Segoe UI"/>
          <w:sz w:val="18"/>
          <w:szCs w:val="18"/>
        </w:rPr>
        <w:t xml:space="preserve"> </w:t>
      </w:r>
      <w:r w:rsidR="005A7CB0" w:rsidRPr="005F5B35">
        <w:t>Maria Troøyen i B</w:t>
      </w:r>
      <w:r w:rsidR="00142215" w:rsidRPr="005F5B35">
        <w:t>DO</w:t>
      </w:r>
      <w:r w:rsidR="00FD48F7" w:rsidRPr="005F5B35">
        <w:t xml:space="preserve"> orienterte om </w:t>
      </w:r>
      <w:r w:rsidR="00063D88" w:rsidRPr="005F5B35">
        <w:t>muligheter og barrierer ved bruk av KI og</w:t>
      </w:r>
      <w:r w:rsidR="00FD48F7" w:rsidRPr="005F5B35">
        <w:t xml:space="preserve"> </w:t>
      </w:r>
      <w:r w:rsidR="00981EDD" w:rsidRPr="005F5B35">
        <w:t xml:space="preserve">Andreas Vannebo fra Statskog </w:t>
      </w:r>
      <w:r w:rsidR="00D14E75" w:rsidRPr="005F5B35">
        <w:t xml:space="preserve">som </w:t>
      </w:r>
      <w:r w:rsidR="001920D4" w:rsidRPr="005F5B35">
        <w:t xml:space="preserve">fortalte </w:t>
      </w:r>
      <w:r w:rsidR="00F5775C" w:rsidRPr="005F5B35">
        <w:t xml:space="preserve">om </w:t>
      </w:r>
      <w:proofErr w:type="spellStart"/>
      <w:r w:rsidR="00F5775C" w:rsidRPr="005F5B35">
        <w:t>Air</w:t>
      </w:r>
      <w:r w:rsidR="001920D4" w:rsidRPr="005F5B35">
        <w:t>F</w:t>
      </w:r>
      <w:r w:rsidR="00F5775C" w:rsidRPr="005F5B35">
        <w:t>orestry</w:t>
      </w:r>
      <w:proofErr w:type="spellEnd"/>
      <w:r w:rsidR="00F5775C" w:rsidRPr="005F5B35">
        <w:t xml:space="preserve"> </w:t>
      </w:r>
      <w:r w:rsidR="001920D4" w:rsidRPr="005F5B35">
        <w:t>prosjektet.</w:t>
      </w:r>
      <w:r w:rsidR="00512530" w:rsidRPr="005F5B35">
        <w:t xml:space="preserve"> Prosjektleder Erlend Grande to</w:t>
      </w:r>
      <w:r w:rsidR="00472733" w:rsidRPr="005F5B35">
        <w:t>k deretter</w:t>
      </w:r>
      <w:r w:rsidR="00512530" w:rsidRPr="005F5B35">
        <w:t xml:space="preserve"> over roret og </w:t>
      </w:r>
      <w:r w:rsidR="00BA6CB9" w:rsidRPr="005F5B35">
        <w:t>ledet f</w:t>
      </w:r>
      <w:r w:rsidR="00512530" w:rsidRPr="005F5B35">
        <w:t>orsamlingen gjennom en grundig status i</w:t>
      </w:r>
      <w:r w:rsidR="00472733" w:rsidRPr="005F5B35">
        <w:t xml:space="preserve"> de ulike</w:t>
      </w:r>
      <w:r w:rsidR="00512530" w:rsidRPr="005F5B35">
        <w:t xml:space="preserve"> delp</w:t>
      </w:r>
      <w:r w:rsidR="00BA6CB9" w:rsidRPr="005F5B35">
        <w:t>rosjektene</w:t>
      </w:r>
      <w:r w:rsidR="00512530" w:rsidRPr="005F5B35">
        <w:t xml:space="preserve"> </w:t>
      </w:r>
      <w:r w:rsidR="007C6756" w:rsidRPr="005F5B35">
        <w:t>Han viser til lovende resultater i snutebilleprosjektet der 98% av plantene beskyttet med ulltråd har overlevd første året ute i felt. Til sammenligning var overlevelsen 50% for de kjemisk behandlede plantene. Resultatene skapte stort engasjement og mang gode diskusjoner blant publikum. For emballasjeprosjektet har SPMN nå etablert sik</w:t>
      </w:r>
      <w:r w:rsidR="005F5B35" w:rsidRPr="005F5B35">
        <w:t>k</w:t>
      </w:r>
      <w:r w:rsidR="007C6756" w:rsidRPr="005F5B35">
        <w:t xml:space="preserve">er leveranse av trekasser i samarbeid med Høylandet Sagbruksservice som leverer </w:t>
      </w:r>
      <w:proofErr w:type="spellStart"/>
      <w:r w:rsidR="007C6756" w:rsidRPr="005F5B35">
        <w:t>precut</w:t>
      </w:r>
      <w:proofErr w:type="spellEnd"/>
      <w:r w:rsidR="007C6756" w:rsidRPr="005F5B35">
        <w:t xml:space="preserve"> materialer klare til stifting. Materialene som brukes er fra lokale skoger, så det er trolig at trevirket har startet sitt liv nettopp på SPMN sin planteskole på Kvatninga!</w:t>
      </w:r>
    </w:p>
    <w:p w14:paraId="286EC9D4" w14:textId="0D4908C6" w:rsidR="00B035EC" w:rsidRPr="005F5B35" w:rsidRDefault="00B035EC" w:rsidP="00ED2954">
      <w:pPr>
        <w:spacing w:after="0"/>
      </w:pPr>
    </w:p>
    <w:p w14:paraId="08981BE5" w14:textId="726C4C66" w:rsidR="00B035EC" w:rsidRPr="005F5B35" w:rsidRDefault="004B5CB4" w:rsidP="00ED2954">
      <w:pPr>
        <w:spacing w:after="0"/>
        <w:rPr>
          <w:b/>
          <w:bCs/>
        </w:rPr>
      </w:pPr>
      <w:r w:rsidRPr="005F5B35">
        <w:rPr>
          <w:b/>
          <w:bCs/>
        </w:rPr>
        <w:t>Gledelig u</w:t>
      </w:r>
      <w:r w:rsidR="00796EE9" w:rsidRPr="005F5B35">
        <w:rPr>
          <w:b/>
          <w:bCs/>
        </w:rPr>
        <w:t>tvikling</w:t>
      </w:r>
    </w:p>
    <w:p w14:paraId="6987F907" w14:textId="06FEF448" w:rsidR="00C01BBC" w:rsidRPr="005F5B35" w:rsidRDefault="005F5B35" w:rsidP="00C01BBC">
      <w:pPr>
        <w:spacing w:after="0"/>
      </w:pPr>
      <w:r w:rsidRPr="005F5B35">
        <w:t>Dag 2 av samlinga var satt av til arbeid i noen av delprosjektgruppene.</w:t>
      </w:r>
    </w:p>
    <w:p w14:paraId="08D482E2" w14:textId="51B281AE" w:rsidR="00C01BBC" w:rsidRPr="005F5B35" w:rsidRDefault="00C01BBC" w:rsidP="00416820">
      <w:pPr>
        <w:spacing w:after="0"/>
      </w:pPr>
      <w:r w:rsidRPr="005F5B35">
        <w:t>Målsettingen med gruppearbeidet var å sette opp en aktivitetsplan for 2025</w:t>
      </w:r>
      <w:r w:rsidR="00E73C38" w:rsidRPr="005F5B35">
        <w:t>.</w:t>
      </w:r>
      <w:r w:rsidRPr="005F5B35">
        <w:t xml:space="preserve"> </w:t>
      </w:r>
      <w:r w:rsidR="00E73C38" w:rsidRPr="005F5B35">
        <w:t>H</w:t>
      </w:r>
      <w:r w:rsidRPr="005F5B35">
        <w:t xml:space="preserve">vilke aktiviteter </w:t>
      </w:r>
      <w:r w:rsidR="00E73C38" w:rsidRPr="005F5B35">
        <w:t xml:space="preserve">som </w:t>
      </w:r>
      <w:r w:rsidRPr="005F5B35">
        <w:t>skal gjennomføre</w:t>
      </w:r>
      <w:r w:rsidR="00E73C38" w:rsidRPr="005F5B35">
        <w:t>s</w:t>
      </w:r>
      <w:r w:rsidRPr="005F5B35">
        <w:t xml:space="preserve"> for å nå målsettingene </w:t>
      </w:r>
      <w:r w:rsidR="00E73C38" w:rsidRPr="005F5B35">
        <w:t>som er</w:t>
      </w:r>
      <w:r w:rsidRPr="005F5B35">
        <w:t xml:space="preserve"> satt i delprosjektet, hvem er ansvarlig for at aktiviteten gjennomføres, og når skal den gjennomføres.</w:t>
      </w:r>
    </w:p>
    <w:p w14:paraId="5BADD671" w14:textId="77777777" w:rsidR="00C01BBC" w:rsidRPr="005F5B35" w:rsidRDefault="00C01BBC" w:rsidP="00C01BBC">
      <w:pPr>
        <w:spacing w:after="0"/>
      </w:pPr>
    </w:p>
    <w:p w14:paraId="5DE3A239" w14:textId="55BC223A" w:rsidR="00C01BBC" w:rsidRPr="005F5B35" w:rsidRDefault="002224B2" w:rsidP="00C01BBC">
      <w:pPr>
        <w:spacing w:after="0"/>
      </w:pPr>
      <w:r w:rsidRPr="005F5B35">
        <w:t xml:space="preserve">Prosjektleder Erlend Grande sier følgende; </w:t>
      </w:r>
      <w:r w:rsidR="00C01BBC" w:rsidRPr="005F5B35">
        <w:t xml:space="preserve">Jeg opplever at det var </w:t>
      </w:r>
      <w:r w:rsidR="00ED5A15" w:rsidRPr="005F5B35">
        <w:t>stort</w:t>
      </w:r>
      <w:r w:rsidR="00C01BBC" w:rsidRPr="005F5B35">
        <w:t xml:space="preserve"> engasjement i alle delprosjektgruppene, med mange gode diskusjoner. Et viktig møtepunkt for prosjektgruppene der de får samlet seg fysisk og diskutert hva som skal prioriteres for å nå de oppsatte </w:t>
      </w:r>
      <w:r w:rsidR="005F5B35" w:rsidRPr="005F5B35">
        <w:t>målene</w:t>
      </w:r>
      <w:r w:rsidR="00C01BBC" w:rsidRPr="005F5B35">
        <w:t xml:space="preserve">. </w:t>
      </w:r>
      <w:r w:rsidR="00C01BBC" w:rsidRPr="005F5B35">
        <w:lastRenderedPageBreak/>
        <w:t xml:space="preserve">Tydelige arbeidsoppgaver har blitt satt opp og fordelt mellom prosjektdeltakerne slik at det er lagt et veldig godt grunnlag for arbeidet med prosjektet i 2025. </w:t>
      </w:r>
    </w:p>
    <w:p w14:paraId="69A19FEA" w14:textId="77777777" w:rsidR="009212F4" w:rsidRPr="005F5B35" w:rsidRDefault="009212F4" w:rsidP="00ED2954">
      <w:pPr>
        <w:spacing w:after="0"/>
      </w:pPr>
    </w:p>
    <w:p w14:paraId="7EBF0B4A" w14:textId="6FBDB6FD" w:rsidR="009212F4" w:rsidRPr="005F5B35" w:rsidRDefault="009212F4" w:rsidP="00ED2954">
      <w:pPr>
        <w:spacing w:after="0"/>
      </w:pPr>
      <w:r w:rsidRPr="005F5B35">
        <w:t xml:space="preserve">Her følger </w:t>
      </w:r>
      <w:r w:rsidR="006021B1" w:rsidRPr="005F5B35">
        <w:t xml:space="preserve">sentrale </w:t>
      </w:r>
      <w:r w:rsidRPr="005F5B35">
        <w:t>noen utviklingsområder så langt.</w:t>
      </w:r>
    </w:p>
    <w:p w14:paraId="09F94445" w14:textId="77777777" w:rsidR="009212F4" w:rsidRPr="005F5B35" w:rsidRDefault="009212F4" w:rsidP="00ED2954">
      <w:pPr>
        <w:spacing w:after="0"/>
      </w:pPr>
    </w:p>
    <w:p w14:paraId="6A70DAB4" w14:textId="77777777" w:rsidR="008459F4" w:rsidRPr="005F5B35" w:rsidRDefault="008459F4" w:rsidP="008459F4">
      <w:pPr>
        <w:spacing w:after="0"/>
        <w:rPr>
          <w:b/>
          <w:bCs/>
        </w:rPr>
      </w:pPr>
      <w:r w:rsidRPr="005F5B35">
        <w:rPr>
          <w:b/>
          <w:bCs/>
        </w:rPr>
        <w:t>Snutebille:</w:t>
      </w:r>
    </w:p>
    <w:p w14:paraId="307F0564" w14:textId="4CCC202D" w:rsidR="00F6108B" w:rsidRPr="005F5B35" w:rsidRDefault="00F6108B" w:rsidP="008459F4">
      <w:pPr>
        <w:spacing w:after="0"/>
      </w:pPr>
      <w:r w:rsidRPr="005F5B35">
        <w:t xml:space="preserve">Med de lovende resultatene ulltråd som beskyttelse av granplanter ga vil det være en prioritert oppgave i prosjektgruppa å jobbe videre med den. I tillegg må vi legge ut flere forsøk i større skala og kvalitetssikre at det fungerer godt over tid uten negative konsekvenser for skogplantene før det er noe som kan kommersialiseres. </w:t>
      </w:r>
    </w:p>
    <w:p w14:paraId="06831F3C" w14:textId="519CE389" w:rsidR="008459F4" w:rsidRPr="005F5B35" w:rsidRDefault="00B37781" w:rsidP="008459F4">
      <w:pPr>
        <w:spacing w:after="0"/>
      </w:pPr>
      <w:r w:rsidRPr="005F5B35">
        <w:t>L</w:t>
      </w:r>
      <w:r w:rsidR="008459F4" w:rsidRPr="005F5B35">
        <w:t xml:space="preserve">ovende </w:t>
      </w:r>
      <w:r w:rsidRPr="005F5B35">
        <w:t>test</w:t>
      </w:r>
      <w:r w:rsidR="008459F4" w:rsidRPr="005F5B35">
        <w:t>resultater med ulltråd som beskyttelse der kun 2% har gått ut etter første år</w:t>
      </w:r>
      <w:r w:rsidR="005839B8" w:rsidRPr="005F5B35">
        <w:t xml:space="preserve">. </w:t>
      </w:r>
      <w:r w:rsidR="008459F4" w:rsidRPr="005F5B35">
        <w:t>Det vil være en prioritert oppgave i prosjektgruppa å jobbe med videreutvikling av ulltråden.</w:t>
      </w:r>
    </w:p>
    <w:p w14:paraId="57E75FF2" w14:textId="77777777" w:rsidR="007C6756" w:rsidRPr="005F5B35" w:rsidRDefault="007C6756" w:rsidP="008459F4">
      <w:pPr>
        <w:spacing w:after="0"/>
      </w:pPr>
    </w:p>
    <w:p w14:paraId="6F51ED3A" w14:textId="04520487" w:rsidR="008459F4" w:rsidRPr="005F5B35" w:rsidRDefault="005839B8" w:rsidP="008459F4">
      <w:pPr>
        <w:spacing w:after="0"/>
      </w:pPr>
      <w:r w:rsidRPr="005F5B35">
        <w:t>Et annet sentralt område i dette delprosjekte</w:t>
      </w:r>
      <w:r w:rsidR="00822014" w:rsidRPr="005F5B35">
        <w:t>t</w:t>
      </w:r>
      <w:r w:rsidRPr="005F5B35">
        <w:t xml:space="preserve"> er utvikling av robuste planter</w:t>
      </w:r>
      <w:r w:rsidR="00822014" w:rsidRPr="005F5B35">
        <w:t xml:space="preserve"> mot snutebilleangrep</w:t>
      </w:r>
      <w:r w:rsidRPr="005F5B35">
        <w:t xml:space="preserve">. </w:t>
      </w:r>
      <w:r w:rsidR="008459F4" w:rsidRPr="005F5B35">
        <w:t>Kan vi produsere enda kraftigere planter i et ny</w:t>
      </w:r>
      <w:r w:rsidR="00822014" w:rsidRPr="005F5B35">
        <w:t>e</w:t>
      </w:r>
      <w:r w:rsidR="008459F4" w:rsidRPr="005F5B35">
        <w:t xml:space="preserve"> pottebrett</w:t>
      </w:r>
      <w:r w:rsidR="00822014" w:rsidRPr="005F5B35">
        <w:t xml:space="preserve"> med større </w:t>
      </w:r>
      <w:r w:rsidR="001A3B67" w:rsidRPr="005F5B35">
        <w:t xml:space="preserve">pottevolum </w:t>
      </w:r>
      <w:r w:rsidR="00F6108B" w:rsidRPr="005F5B35">
        <w:t>på en kostnadseffektiv måte</w:t>
      </w:r>
      <w:r w:rsidR="008459F4" w:rsidRPr="005F5B35">
        <w:t>?</w:t>
      </w:r>
    </w:p>
    <w:p w14:paraId="3506BF42" w14:textId="743BB37F" w:rsidR="008459F4" w:rsidRPr="005F5B35" w:rsidRDefault="005839B8" w:rsidP="008459F4">
      <w:pPr>
        <w:spacing w:after="0"/>
      </w:pPr>
      <w:r w:rsidRPr="005F5B35">
        <w:t xml:space="preserve">Et siste </w:t>
      </w:r>
      <w:r w:rsidR="00986999" w:rsidRPr="005F5B35">
        <w:t>tiltak mot snutebilleangrep er å teste ut planting før hogst. Her en t</w:t>
      </w:r>
      <w:r w:rsidR="008459F4" w:rsidRPr="005F5B35">
        <w:t>estplanting gjennomført</w:t>
      </w:r>
      <w:r w:rsidR="00C605E4" w:rsidRPr="005F5B35">
        <w:t xml:space="preserve">, og en oppfølging av felt vil </w:t>
      </w:r>
      <w:r w:rsidR="00C51712" w:rsidRPr="005F5B35">
        <w:t>komme.</w:t>
      </w:r>
    </w:p>
    <w:p w14:paraId="5EE4241C" w14:textId="77777777" w:rsidR="008459F4" w:rsidRPr="005F5B35" w:rsidRDefault="008459F4" w:rsidP="008459F4">
      <w:pPr>
        <w:spacing w:after="0"/>
      </w:pPr>
    </w:p>
    <w:p w14:paraId="714A3DE8" w14:textId="77777777" w:rsidR="008459F4" w:rsidRPr="005F5B35" w:rsidRDefault="008459F4" w:rsidP="008459F4">
      <w:pPr>
        <w:spacing w:after="0"/>
        <w:rPr>
          <w:b/>
          <w:bCs/>
        </w:rPr>
      </w:pPr>
      <w:r w:rsidRPr="005F5B35">
        <w:rPr>
          <w:b/>
          <w:bCs/>
        </w:rPr>
        <w:t>Emballasje:</w:t>
      </w:r>
    </w:p>
    <w:p w14:paraId="70C31D70" w14:textId="5F2D304F" w:rsidR="00D81989" w:rsidRPr="005F5B35" w:rsidRDefault="00D81989" w:rsidP="008459F4">
      <w:pPr>
        <w:spacing w:after="0"/>
      </w:pPr>
      <w:r w:rsidRPr="005F5B35">
        <w:t xml:space="preserve">Nå som vi har sikret stabil produksjon av trekasser kommer fokuset videre til å være å etablere en god retur- og gjenbruksordning. For at kassene skal kunne brukes flere ganger må vi få de returnert i god stand. Her er det viktig at kassene knytes opp riktig. I første omgang ønsker vi å få returnert flest mulig kasser uten at det legges pant på. Vi skal videre se på muligheter for desinfisering av trekassene slik at vi trykt kan legge de inn på lager. </w:t>
      </w:r>
    </w:p>
    <w:p w14:paraId="53A5F0AE" w14:textId="421668E6" w:rsidR="008459F4" w:rsidRPr="005F5B35" w:rsidRDefault="008459F4" w:rsidP="008459F4">
      <w:pPr>
        <w:spacing w:after="0"/>
      </w:pPr>
      <w:r w:rsidRPr="005F5B35">
        <w:t xml:space="preserve">Vi har sikret vår egenproduksjon med avtale for levering av </w:t>
      </w:r>
      <w:proofErr w:type="spellStart"/>
      <w:r w:rsidRPr="005F5B35">
        <w:t>precut</w:t>
      </w:r>
      <w:proofErr w:type="spellEnd"/>
      <w:r w:rsidRPr="005F5B35">
        <w:t xml:space="preserve"> material og stifter kassene med egne ansatte. Materiale kommer fra lokale skoge</w:t>
      </w:r>
      <w:r w:rsidR="004C6479" w:rsidRPr="005F5B35">
        <w:t xml:space="preserve">r som </w:t>
      </w:r>
      <w:r w:rsidRPr="005F5B35">
        <w:t>kan</w:t>
      </w:r>
      <w:r w:rsidR="004C6479" w:rsidRPr="005F5B35">
        <w:t>skje</w:t>
      </w:r>
      <w:r w:rsidRPr="005F5B35">
        <w:t xml:space="preserve"> det ha startet sitt liv på Kvatninga</w:t>
      </w:r>
      <w:r w:rsidR="004C6479" w:rsidRPr="005F5B35">
        <w:t xml:space="preserve">! </w:t>
      </w:r>
      <w:r w:rsidRPr="005F5B35">
        <w:t>Neste steg er å få på plass en god ordning for retur, der vi nå fra 2025 ønsker å få trekassene tilbake.</w:t>
      </w:r>
    </w:p>
    <w:p w14:paraId="08938CBA" w14:textId="77777777" w:rsidR="00D81989" w:rsidRPr="005F5B35" w:rsidRDefault="00D81989" w:rsidP="008459F4">
      <w:pPr>
        <w:spacing w:after="0"/>
      </w:pPr>
    </w:p>
    <w:p w14:paraId="7D8FBC43" w14:textId="77777777" w:rsidR="008459F4" w:rsidRPr="005F5B35" w:rsidRDefault="008459F4" w:rsidP="008459F4">
      <w:pPr>
        <w:spacing w:after="0"/>
        <w:rPr>
          <w:b/>
          <w:bCs/>
        </w:rPr>
      </w:pPr>
      <w:r w:rsidRPr="005F5B35">
        <w:rPr>
          <w:b/>
          <w:bCs/>
        </w:rPr>
        <w:t>Digitalisering:</w:t>
      </w:r>
    </w:p>
    <w:p w14:paraId="1A466E64" w14:textId="72572F9E" w:rsidR="00D81989" w:rsidRPr="005F5B35" w:rsidRDefault="00D81989" w:rsidP="008459F4">
      <w:pPr>
        <w:spacing w:after="0"/>
      </w:pPr>
      <w:r w:rsidRPr="005F5B35">
        <w:t xml:space="preserve">De norske skogplanteskolene ønsker å i felleskap få en mer digital hverdag enn i dag. Tradisjonelle papirskjema som videre føres inn på data skal erstattes med en digital og mer automatisk registrering av produksjonsdata. For å lykkes med det har prosjektet inngått et samarbeid med BDO som skal bistå planteskolene i kartlegging internt i planteskolene, og å finne leverandører som matcher våre behov og krav. På sikt er det ønskelig å koble en digital løsning ut mot kunder, og forhåpentligvis helt ut til skogeier. </w:t>
      </w:r>
    </w:p>
    <w:p w14:paraId="5C9160DE" w14:textId="3D591625" w:rsidR="00EB4ABC" w:rsidRPr="005F5B35" w:rsidRDefault="008459F4" w:rsidP="008459F4">
      <w:pPr>
        <w:spacing w:after="0"/>
      </w:pPr>
      <w:r w:rsidRPr="005F5B35">
        <w:t>Vi har inngått samarbeid med BDO som skal bistå planteskolene i kartlegging</w:t>
      </w:r>
      <w:r w:rsidR="007F5A76" w:rsidRPr="005F5B35">
        <w:t>,</w:t>
      </w:r>
      <w:r w:rsidRPr="005F5B35">
        <w:t xml:space="preserve"> internt i planteskolene</w:t>
      </w:r>
      <w:r w:rsidR="007F5A76" w:rsidRPr="005F5B35">
        <w:t>,</w:t>
      </w:r>
      <w:r w:rsidRPr="005F5B35">
        <w:t xml:space="preserve"> </w:t>
      </w:r>
      <w:r w:rsidR="00B910BA" w:rsidRPr="005F5B35">
        <w:t>for</w:t>
      </w:r>
      <w:r w:rsidRPr="005F5B35">
        <w:t xml:space="preserve"> finne leverandører som matcher</w:t>
      </w:r>
      <w:r w:rsidR="00426E3F" w:rsidRPr="005F5B35">
        <w:t xml:space="preserve"> </w:t>
      </w:r>
      <w:r w:rsidRPr="005F5B35">
        <w:t xml:space="preserve">behov og krav. </w:t>
      </w:r>
      <w:r w:rsidR="00426E3F" w:rsidRPr="005F5B35">
        <w:t>Målet er å</w:t>
      </w:r>
      <w:r w:rsidRPr="005F5B35">
        <w:t xml:space="preserve"> ende opp med et produkt som sikrer bedre registreringer internt i produksjonen </w:t>
      </w:r>
      <w:r w:rsidR="00426E3F" w:rsidRPr="005F5B35">
        <w:t>samt</w:t>
      </w:r>
      <w:r w:rsidRPr="005F5B35">
        <w:t xml:space="preserve"> en digital arkivering av dokumentasjonskrav. </w:t>
      </w:r>
      <w:r w:rsidR="003E7E9B" w:rsidRPr="005F5B35">
        <w:t xml:space="preserve">Det er </w:t>
      </w:r>
      <w:r w:rsidRPr="005F5B35">
        <w:t xml:space="preserve">også </w:t>
      </w:r>
      <w:r w:rsidR="003E7E9B" w:rsidRPr="005F5B35">
        <w:t xml:space="preserve">ønskelig </w:t>
      </w:r>
      <w:r w:rsidRPr="005F5B35">
        <w:t xml:space="preserve">å koble den digitale løsningen mot kunder og forhåpentligvis helt ut til skogeier. </w:t>
      </w:r>
    </w:p>
    <w:p w14:paraId="1D69D475" w14:textId="77777777" w:rsidR="008459F4" w:rsidRPr="005F5B35" w:rsidRDefault="008459F4" w:rsidP="00ED2954">
      <w:pPr>
        <w:spacing w:after="0"/>
      </w:pPr>
    </w:p>
    <w:p w14:paraId="5177548F" w14:textId="3834A032" w:rsidR="00D51A15" w:rsidRPr="005F5B35" w:rsidRDefault="00D51A15" w:rsidP="00D51A15">
      <w:pPr>
        <w:spacing w:after="0"/>
      </w:pPr>
      <w:r w:rsidRPr="005F5B35">
        <w:t>Samarbeidspartnere</w:t>
      </w:r>
      <w:r w:rsidR="0008461F" w:rsidRPr="005F5B35">
        <w:t xml:space="preserve"> i prosjektet</w:t>
      </w:r>
      <w:r w:rsidRPr="005F5B35">
        <w:t xml:space="preserve"> er Statskog, Nortømmer, Allskog, SB Skog, Norgesplanter, Skogplanter Innlandet, Skogplanter Øst-Norge, Alstahaug planteskole, Skogselskapet i Møre og Romsdal og Skogselskapet i Trøndelag</w:t>
      </w:r>
    </w:p>
    <w:p w14:paraId="69CBFB5F" w14:textId="3B572298" w:rsidR="00D51A15" w:rsidRPr="005F5B35" w:rsidRDefault="00D51A15" w:rsidP="00ED2954">
      <w:pPr>
        <w:spacing w:after="0"/>
      </w:pPr>
      <w:r w:rsidRPr="005F5B35">
        <w:t>Kostnadsrammen for det 3-årige prosjektet er på 9 millioner der Innovasjon Norge bidrar med et tilskudd på 3,5 million.</w:t>
      </w:r>
    </w:p>
    <w:sectPr w:rsidR="00D51A15" w:rsidRPr="005F5B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35EC"/>
    <w:rsid w:val="000153A3"/>
    <w:rsid w:val="00063D88"/>
    <w:rsid w:val="00073510"/>
    <w:rsid w:val="0008461F"/>
    <w:rsid w:val="000A28D5"/>
    <w:rsid w:val="000A29E1"/>
    <w:rsid w:val="000B1907"/>
    <w:rsid w:val="000B2CDC"/>
    <w:rsid w:val="000B5C32"/>
    <w:rsid w:val="000E3BE8"/>
    <w:rsid w:val="000F313C"/>
    <w:rsid w:val="00142215"/>
    <w:rsid w:val="00167BAF"/>
    <w:rsid w:val="001920D4"/>
    <w:rsid w:val="001A3B67"/>
    <w:rsid w:val="001B6EC8"/>
    <w:rsid w:val="002224B2"/>
    <w:rsid w:val="00232F3D"/>
    <w:rsid w:val="002E65C0"/>
    <w:rsid w:val="002E6A3D"/>
    <w:rsid w:val="002F0F15"/>
    <w:rsid w:val="002F14FC"/>
    <w:rsid w:val="00374AA9"/>
    <w:rsid w:val="00376D0E"/>
    <w:rsid w:val="00382842"/>
    <w:rsid w:val="003C583A"/>
    <w:rsid w:val="003E7E9B"/>
    <w:rsid w:val="00416820"/>
    <w:rsid w:val="00426E3F"/>
    <w:rsid w:val="00456D45"/>
    <w:rsid w:val="00466F12"/>
    <w:rsid w:val="00472733"/>
    <w:rsid w:val="004B5CB4"/>
    <w:rsid w:val="004C05FF"/>
    <w:rsid w:val="004C6479"/>
    <w:rsid w:val="004F540D"/>
    <w:rsid w:val="00512530"/>
    <w:rsid w:val="00533515"/>
    <w:rsid w:val="005802AA"/>
    <w:rsid w:val="005839B8"/>
    <w:rsid w:val="005A7CB0"/>
    <w:rsid w:val="005E0A39"/>
    <w:rsid w:val="005F5B35"/>
    <w:rsid w:val="006021B1"/>
    <w:rsid w:val="00624DD0"/>
    <w:rsid w:val="00666BB6"/>
    <w:rsid w:val="006823D7"/>
    <w:rsid w:val="00712EC3"/>
    <w:rsid w:val="007326B9"/>
    <w:rsid w:val="00753B94"/>
    <w:rsid w:val="00796EE9"/>
    <w:rsid w:val="007A70FA"/>
    <w:rsid w:val="007C6756"/>
    <w:rsid w:val="007F5A76"/>
    <w:rsid w:val="00822014"/>
    <w:rsid w:val="008459F4"/>
    <w:rsid w:val="0088727C"/>
    <w:rsid w:val="008C70CD"/>
    <w:rsid w:val="008E5FEB"/>
    <w:rsid w:val="00916969"/>
    <w:rsid w:val="009212F4"/>
    <w:rsid w:val="00981EDD"/>
    <w:rsid w:val="00986999"/>
    <w:rsid w:val="009B5A30"/>
    <w:rsid w:val="009E12C9"/>
    <w:rsid w:val="00A12978"/>
    <w:rsid w:val="00A26144"/>
    <w:rsid w:val="00A266CF"/>
    <w:rsid w:val="00A3121E"/>
    <w:rsid w:val="00A876B2"/>
    <w:rsid w:val="00AC3B91"/>
    <w:rsid w:val="00AD6560"/>
    <w:rsid w:val="00AE6CBE"/>
    <w:rsid w:val="00B035EC"/>
    <w:rsid w:val="00B05D1F"/>
    <w:rsid w:val="00B37781"/>
    <w:rsid w:val="00B80DCB"/>
    <w:rsid w:val="00B910BA"/>
    <w:rsid w:val="00BA6CB9"/>
    <w:rsid w:val="00BB1C36"/>
    <w:rsid w:val="00BF6007"/>
    <w:rsid w:val="00C01BBC"/>
    <w:rsid w:val="00C51712"/>
    <w:rsid w:val="00C605E4"/>
    <w:rsid w:val="00C92D25"/>
    <w:rsid w:val="00CB19FA"/>
    <w:rsid w:val="00D14E75"/>
    <w:rsid w:val="00D32F6B"/>
    <w:rsid w:val="00D51A15"/>
    <w:rsid w:val="00D81989"/>
    <w:rsid w:val="00DB1D79"/>
    <w:rsid w:val="00E73C38"/>
    <w:rsid w:val="00E903FF"/>
    <w:rsid w:val="00EA1ED9"/>
    <w:rsid w:val="00EA438C"/>
    <w:rsid w:val="00EB4ABC"/>
    <w:rsid w:val="00ED2954"/>
    <w:rsid w:val="00ED5A15"/>
    <w:rsid w:val="00EF0648"/>
    <w:rsid w:val="00F234FA"/>
    <w:rsid w:val="00F5775C"/>
    <w:rsid w:val="00F6108B"/>
    <w:rsid w:val="00FB1313"/>
    <w:rsid w:val="00FD4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C333B4"/>
  <w15:chartTrackingRefBased/>
  <w15:docId w15:val="{F19B9F94-CEE5-4452-A023-9B879C9BE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B035E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B035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B035E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B035E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B035E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B035E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B035E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B035E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B035E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B035E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B035E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B035E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B035EC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B035EC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B035EC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B035EC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B035EC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B035EC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B035E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B035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B035E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B035E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B035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B035EC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B035EC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B035EC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B035E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B035EC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B035EC"/>
    <w:rPr>
      <w:b/>
      <w:bCs/>
      <w:smallCaps/>
      <w:color w:val="0F4761" w:themeColor="accent1" w:themeShade="BF"/>
      <w:spacing w:val="5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ED295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ED2954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ED2954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A266CF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A266C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51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8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8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8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955</Words>
  <Characters>5062</Characters>
  <Application>Microsoft Office Word</Application>
  <DocSecurity>4</DocSecurity>
  <Lines>42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Rannveig Kristiansen</dc:creator>
  <cp:keywords/>
  <dc:description/>
  <cp:lastModifiedBy>Jo Magne Tyldum</cp:lastModifiedBy>
  <cp:revision>2</cp:revision>
  <dcterms:created xsi:type="dcterms:W3CDTF">2025-04-03T06:37:00Z</dcterms:created>
  <dcterms:modified xsi:type="dcterms:W3CDTF">2025-04-03T06:37:00Z</dcterms:modified>
</cp:coreProperties>
</file>